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13C8" w14:textId="7E52A3A1" w:rsidR="00EC41DB" w:rsidRDefault="00EC41DB" w:rsidP="00EC41DB">
      <w:pPr>
        <w:spacing w:line="579" w:lineRule="exact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附件：</w:t>
      </w:r>
      <w:r>
        <w:rPr>
          <w:rFonts w:ascii="方正仿宋_GBK" w:eastAsia="方正仿宋_GBK"/>
          <w:color w:val="333333"/>
          <w:sz w:val="32"/>
          <w:szCs w:val="32"/>
        </w:rPr>
        <w:t>2</w:t>
      </w:r>
    </w:p>
    <w:p w14:paraId="0332C2F1" w14:textId="77777777" w:rsidR="00EC41DB" w:rsidRDefault="00EC41DB" w:rsidP="00EC41DB">
      <w:pPr>
        <w:spacing w:line="579" w:lineRule="exact"/>
        <w:jc w:val="center"/>
        <w:rPr>
          <w:rFonts w:ascii="方正仿宋_GBK" w:eastAsia="方正仿宋_GBK"/>
          <w:color w:val="333333"/>
          <w:sz w:val="32"/>
          <w:szCs w:val="32"/>
        </w:rPr>
      </w:pPr>
      <w:r w:rsidRPr="00D8208B">
        <w:rPr>
          <w:rFonts w:ascii="方正仿宋_GBK" w:eastAsia="方正仿宋_GBK" w:hint="eastAsia"/>
          <w:color w:val="333333"/>
          <w:sz w:val="32"/>
          <w:szCs w:val="32"/>
        </w:rPr>
        <w:t>地方标准征求意见汇总处理表</w:t>
      </w:r>
    </w:p>
    <w:p w14:paraId="47A5BE2B" w14:textId="730E2E36" w:rsidR="00EC41DB" w:rsidRPr="009D53CD" w:rsidRDefault="00EC41DB" w:rsidP="00EC41DB">
      <w:pPr>
        <w:spacing w:line="579" w:lineRule="exact"/>
        <w:jc w:val="left"/>
        <w:rPr>
          <w:rFonts w:ascii="宋体" w:eastAsia="宋体" w:hAnsi="宋体"/>
          <w:color w:val="333333"/>
          <w:szCs w:val="21"/>
        </w:rPr>
      </w:pPr>
      <w:r w:rsidRPr="009D53CD">
        <w:rPr>
          <w:rFonts w:ascii="宋体" w:eastAsia="宋体" w:hAnsi="宋体" w:hint="eastAsia"/>
          <w:color w:val="333333"/>
          <w:szCs w:val="21"/>
        </w:rPr>
        <w:t>标准名称：</w:t>
      </w:r>
      <w:r w:rsidRPr="00EC41DB">
        <w:rPr>
          <w:rFonts w:ascii="宋体" w:eastAsia="宋体" w:hAnsi="宋体" w:hint="eastAsia"/>
          <w:color w:val="333333"/>
          <w:szCs w:val="21"/>
        </w:rPr>
        <w:t>《城市桥梁与隧道运行监测技术规范（征求意见稿）》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385"/>
        <w:gridCol w:w="3649"/>
        <w:gridCol w:w="1023"/>
        <w:gridCol w:w="885"/>
        <w:gridCol w:w="995"/>
      </w:tblGrid>
      <w:tr w:rsidR="00EC41DB" w:rsidRPr="00EC41DB" w14:paraId="5459E1B8" w14:textId="77777777" w:rsidTr="006F1741">
        <w:trPr>
          <w:trHeight w:val="567"/>
          <w:tblHeader/>
          <w:jc w:val="center"/>
        </w:trPr>
        <w:tc>
          <w:tcPr>
            <w:tcW w:w="737" w:type="dxa"/>
            <w:vAlign w:val="center"/>
          </w:tcPr>
          <w:p w14:paraId="29EC4BC4" w14:textId="77777777" w:rsidR="00EC41DB" w:rsidRPr="00EC41DB" w:rsidRDefault="00EC41DB" w:rsidP="006F174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385" w:type="dxa"/>
            <w:vAlign w:val="center"/>
          </w:tcPr>
          <w:p w14:paraId="69237079" w14:textId="77777777" w:rsidR="00EC41DB" w:rsidRPr="00EC41DB" w:rsidRDefault="00EC41DB" w:rsidP="006F174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标准章条号</w:t>
            </w:r>
          </w:p>
        </w:tc>
        <w:tc>
          <w:tcPr>
            <w:tcW w:w="3649" w:type="dxa"/>
            <w:vAlign w:val="center"/>
          </w:tcPr>
          <w:p w14:paraId="0F9EBCBC" w14:textId="77777777" w:rsidR="00EC41DB" w:rsidRPr="00EC41DB" w:rsidRDefault="00EC41DB" w:rsidP="006F174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意见内容</w:t>
            </w:r>
          </w:p>
        </w:tc>
        <w:tc>
          <w:tcPr>
            <w:tcW w:w="1023" w:type="dxa"/>
            <w:vAlign w:val="center"/>
          </w:tcPr>
          <w:p w14:paraId="57BB258D" w14:textId="77777777" w:rsidR="00EC41DB" w:rsidRPr="00EC41DB" w:rsidRDefault="00EC41DB" w:rsidP="006F174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提出单位</w:t>
            </w:r>
            <w:r w:rsidRPr="00EC41DB">
              <w:rPr>
                <w:rFonts w:ascii="宋体" w:eastAsia="宋体" w:hAnsi="宋体"/>
                <w:color w:val="000000"/>
                <w:szCs w:val="21"/>
              </w:rPr>
              <w:t>/</w:t>
            </w: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个人</w:t>
            </w:r>
          </w:p>
        </w:tc>
        <w:tc>
          <w:tcPr>
            <w:tcW w:w="885" w:type="dxa"/>
            <w:vAlign w:val="center"/>
          </w:tcPr>
          <w:p w14:paraId="419C8756" w14:textId="77777777" w:rsidR="00EC41DB" w:rsidRPr="00EC41DB" w:rsidRDefault="00EC41DB" w:rsidP="006F174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处理</w:t>
            </w:r>
          </w:p>
          <w:p w14:paraId="2D00C469" w14:textId="77777777" w:rsidR="00EC41DB" w:rsidRPr="00EC41DB" w:rsidRDefault="00EC41DB" w:rsidP="006F174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结果</w:t>
            </w:r>
          </w:p>
        </w:tc>
        <w:tc>
          <w:tcPr>
            <w:tcW w:w="995" w:type="dxa"/>
            <w:vAlign w:val="center"/>
          </w:tcPr>
          <w:p w14:paraId="117BC5A4" w14:textId="77777777" w:rsidR="00EC41DB" w:rsidRPr="00EC41DB" w:rsidRDefault="00EC41DB" w:rsidP="006F174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备注</w:t>
            </w:r>
          </w:p>
        </w:tc>
      </w:tr>
      <w:tr w:rsidR="00EC41DB" w:rsidRPr="00EC41DB" w14:paraId="1A2DABD7" w14:textId="77777777" w:rsidTr="00EC41DB">
        <w:trPr>
          <w:trHeight w:val="567"/>
          <w:jc w:val="center"/>
        </w:trPr>
        <w:tc>
          <w:tcPr>
            <w:tcW w:w="737" w:type="dxa"/>
            <w:vAlign w:val="center"/>
          </w:tcPr>
          <w:p w14:paraId="17353214" w14:textId="77777777" w:rsidR="00EC41DB" w:rsidRPr="00EC41DB" w:rsidRDefault="00EC41DB" w:rsidP="00EC41D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6ECEE1C2" w14:textId="1489298B" w:rsidR="00EC41DB" w:rsidRPr="00EC41DB" w:rsidRDefault="00EC41DB" w:rsidP="00EC41D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11B7CE09" w14:textId="7EB3E396" w:rsidR="00EC41DB" w:rsidRPr="00EC41DB" w:rsidRDefault="00EC41DB" w:rsidP="00A118D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5367DACD" w14:textId="3BC8E54C" w:rsidR="00EC41DB" w:rsidRPr="00EC41DB" w:rsidRDefault="00EC41DB" w:rsidP="00EC41D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市住建局</w:t>
            </w:r>
          </w:p>
        </w:tc>
        <w:tc>
          <w:tcPr>
            <w:tcW w:w="885" w:type="dxa"/>
            <w:vAlign w:val="center"/>
          </w:tcPr>
          <w:p w14:paraId="5241D8C4" w14:textId="68E5952C" w:rsidR="00EC41DB" w:rsidRPr="00EC41DB" w:rsidRDefault="007E25CE" w:rsidP="00EC41D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4325BF6E" w14:textId="77777777" w:rsidR="00EC41DB" w:rsidRPr="00EC41DB" w:rsidRDefault="00EC41DB" w:rsidP="00EC41D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0CD2995A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65261884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 w:colFirst="4" w:colLast="4"/>
          </w:p>
        </w:tc>
        <w:tc>
          <w:tcPr>
            <w:tcW w:w="1385" w:type="dxa"/>
            <w:vAlign w:val="center"/>
          </w:tcPr>
          <w:p w14:paraId="01876FC0" w14:textId="72BC19AD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22711E3A" w14:textId="562EFB82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68A16B70" w14:textId="251164B6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市交巡警支队</w:t>
            </w:r>
          </w:p>
        </w:tc>
        <w:tc>
          <w:tcPr>
            <w:tcW w:w="885" w:type="dxa"/>
            <w:vAlign w:val="center"/>
          </w:tcPr>
          <w:p w14:paraId="13A395C3" w14:textId="128985B0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05B506CD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5FF94FBC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0651D1FD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0BF1848C" w14:textId="3531F610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1F0E0823" w14:textId="63739A8B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785AD7B7" w14:textId="27515443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市东楚集团</w:t>
            </w:r>
          </w:p>
        </w:tc>
        <w:tc>
          <w:tcPr>
            <w:tcW w:w="885" w:type="dxa"/>
            <w:vAlign w:val="center"/>
          </w:tcPr>
          <w:p w14:paraId="50127FBD" w14:textId="40DA6F21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70BB6407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2667B779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7A74CE6A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6E1FA0A8" w14:textId="58B99329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4E633974" w14:textId="64FCAB0C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4F9FEAAF" w14:textId="761A6661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大冶市城管局</w:t>
            </w:r>
          </w:p>
        </w:tc>
        <w:tc>
          <w:tcPr>
            <w:tcW w:w="885" w:type="dxa"/>
            <w:vAlign w:val="center"/>
          </w:tcPr>
          <w:p w14:paraId="44FB29B8" w14:textId="16E615B0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727C5221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0A0A6FCB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73F65D9E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4D726D3C" w14:textId="624F7372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4CCD6932" w14:textId="4C3AE26C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7F49870A" w14:textId="6DD6817C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阳新县城管局</w:t>
            </w:r>
          </w:p>
        </w:tc>
        <w:tc>
          <w:tcPr>
            <w:tcW w:w="885" w:type="dxa"/>
            <w:vAlign w:val="center"/>
          </w:tcPr>
          <w:p w14:paraId="42CE8FB5" w14:textId="13DACC78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096BDD03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2477CDB9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4D6F7EF6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49667065" w14:textId="1D0CB74E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79F2A20A" w14:textId="0A0D14C4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6C3F412E" w14:textId="593261C4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黄石港区城管局</w:t>
            </w:r>
          </w:p>
        </w:tc>
        <w:tc>
          <w:tcPr>
            <w:tcW w:w="885" w:type="dxa"/>
            <w:vAlign w:val="center"/>
          </w:tcPr>
          <w:p w14:paraId="51B4831D" w14:textId="4BE2CEAA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1516BDB0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350C6157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231C024F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04914AD9" w14:textId="0BE0EB7A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54F11882" w14:textId="32E25A4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40461D7A" w14:textId="7CDD6F72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西塞山区城管局</w:t>
            </w:r>
          </w:p>
        </w:tc>
        <w:tc>
          <w:tcPr>
            <w:tcW w:w="885" w:type="dxa"/>
            <w:vAlign w:val="center"/>
          </w:tcPr>
          <w:p w14:paraId="5CE59A86" w14:textId="571F3D01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6F65F246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16726868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36FF0E76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1DAA61F" w14:textId="4EB66D61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6C23EA9F" w14:textId="30AE1CAD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38ECBD3D" w14:textId="5609610C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下陆区城管局</w:t>
            </w:r>
          </w:p>
        </w:tc>
        <w:tc>
          <w:tcPr>
            <w:tcW w:w="885" w:type="dxa"/>
            <w:vAlign w:val="center"/>
          </w:tcPr>
          <w:p w14:paraId="6D24A127" w14:textId="647422C2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314746C3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3C339298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3E1C0EC9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557006EA" w14:textId="478EF5B5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45C62D4D" w14:textId="228EEC3F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5EC4CB32" w14:textId="40DCF448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开铁区城管局</w:t>
            </w:r>
          </w:p>
        </w:tc>
        <w:tc>
          <w:tcPr>
            <w:tcW w:w="885" w:type="dxa"/>
            <w:vAlign w:val="center"/>
          </w:tcPr>
          <w:p w14:paraId="3EB43067" w14:textId="56664CAF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21B1C732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2C90ED54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218BAB5C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0639AF9C" w14:textId="527507EE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6E129636" w14:textId="6009E6BB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5A198BB4" w14:textId="77944FB6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新港园区建设局</w:t>
            </w:r>
          </w:p>
        </w:tc>
        <w:tc>
          <w:tcPr>
            <w:tcW w:w="885" w:type="dxa"/>
            <w:vAlign w:val="center"/>
          </w:tcPr>
          <w:p w14:paraId="21115C6C" w14:textId="2D98B81B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32136185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00F42425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4EED8A54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09E0980E" w14:textId="6EBE13DE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0835F4E8" w14:textId="76E57676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19011504" w14:textId="0FC2E5FE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湖北富礼建设工程有限公司</w:t>
            </w:r>
          </w:p>
        </w:tc>
        <w:tc>
          <w:tcPr>
            <w:tcW w:w="885" w:type="dxa"/>
            <w:vAlign w:val="center"/>
          </w:tcPr>
          <w:p w14:paraId="598FFEC9" w14:textId="56DBB82D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042E580A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4AF7244C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311B4EDF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FAD9A06" w14:textId="0D0D26C2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41FADBCB" w14:textId="5BFE8799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4FCEC380" w14:textId="42FDF1E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湖北兴天瑞工程有限公司</w:t>
            </w:r>
          </w:p>
        </w:tc>
        <w:tc>
          <w:tcPr>
            <w:tcW w:w="885" w:type="dxa"/>
            <w:vAlign w:val="center"/>
          </w:tcPr>
          <w:p w14:paraId="4A2EEDA6" w14:textId="4635846B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055FE594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759798F6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06386708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3CD55534" w14:textId="4C94A4BC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5F3287AD" w14:textId="4EA4E6CD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308BE53F" w14:textId="2336005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湖北晨希建设工程有限公司</w:t>
            </w:r>
          </w:p>
        </w:tc>
        <w:tc>
          <w:tcPr>
            <w:tcW w:w="885" w:type="dxa"/>
            <w:vAlign w:val="center"/>
          </w:tcPr>
          <w:p w14:paraId="01E65CDC" w14:textId="0E25D032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7D851585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167216CA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53D3F9B2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061F03E6" w14:textId="7D80AC5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6EE5470C" w14:textId="273727BB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6CE395E9" w14:textId="69B7BFC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黄石鑫沃建设工程有限公司</w:t>
            </w:r>
          </w:p>
        </w:tc>
        <w:tc>
          <w:tcPr>
            <w:tcW w:w="885" w:type="dxa"/>
            <w:vAlign w:val="center"/>
          </w:tcPr>
          <w:p w14:paraId="71FB03E7" w14:textId="5BB0C10A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45D1A34A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E25CE" w:rsidRPr="00EC41DB" w14:paraId="137F47DB" w14:textId="77777777" w:rsidTr="007E25CE">
        <w:trPr>
          <w:trHeight w:val="567"/>
          <w:jc w:val="center"/>
        </w:trPr>
        <w:tc>
          <w:tcPr>
            <w:tcW w:w="737" w:type="dxa"/>
            <w:vAlign w:val="center"/>
          </w:tcPr>
          <w:p w14:paraId="31E1131C" w14:textId="77777777" w:rsidR="007E25CE" w:rsidRPr="00EC41DB" w:rsidRDefault="007E25CE" w:rsidP="007E25C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22A6D6D7" w14:textId="4C6082F6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</w:p>
        </w:tc>
        <w:tc>
          <w:tcPr>
            <w:tcW w:w="3649" w:type="dxa"/>
            <w:vAlign w:val="center"/>
          </w:tcPr>
          <w:p w14:paraId="758CBC63" w14:textId="09FC01EF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无意见</w:t>
            </w:r>
          </w:p>
        </w:tc>
        <w:tc>
          <w:tcPr>
            <w:tcW w:w="1023" w:type="dxa"/>
            <w:vAlign w:val="center"/>
          </w:tcPr>
          <w:p w14:paraId="33240A57" w14:textId="49451BA5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C41DB">
              <w:rPr>
                <w:rFonts w:ascii="宋体" w:eastAsia="宋体" w:hAnsi="宋体" w:hint="eastAsia"/>
                <w:szCs w:val="21"/>
              </w:rPr>
              <w:t>湖北咏睿建设工程有限公司</w:t>
            </w:r>
          </w:p>
        </w:tc>
        <w:tc>
          <w:tcPr>
            <w:tcW w:w="885" w:type="dxa"/>
            <w:vAlign w:val="center"/>
          </w:tcPr>
          <w:p w14:paraId="08AD867F" w14:textId="26EA8349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F69ED">
              <w:rPr>
                <w:rFonts w:ascii="宋体" w:eastAsia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5" w:type="dxa"/>
            <w:vAlign w:val="center"/>
          </w:tcPr>
          <w:p w14:paraId="040D7648" w14:textId="77777777" w:rsidR="007E25CE" w:rsidRPr="00EC41DB" w:rsidRDefault="007E25CE" w:rsidP="007E25C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bookmarkEnd w:id="0"/>
    </w:tbl>
    <w:p w14:paraId="31F2CCFD" w14:textId="77777777" w:rsidR="00654B24" w:rsidRPr="00EC41DB" w:rsidRDefault="00654B24"/>
    <w:sectPr w:rsidR="00654B24" w:rsidRPr="00EC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6F17" w14:textId="77777777" w:rsidR="00F828B3" w:rsidRDefault="00F828B3" w:rsidP="00EC41DB">
      <w:r>
        <w:separator/>
      </w:r>
    </w:p>
  </w:endnote>
  <w:endnote w:type="continuationSeparator" w:id="0">
    <w:p w14:paraId="26C110FA" w14:textId="77777777" w:rsidR="00F828B3" w:rsidRDefault="00F828B3" w:rsidP="00EC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3BE2F" w14:textId="77777777" w:rsidR="00F828B3" w:rsidRDefault="00F828B3" w:rsidP="00EC41DB">
      <w:r>
        <w:separator/>
      </w:r>
    </w:p>
  </w:footnote>
  <w:footnote w:type="continuationSeparator" w:id="0">
    <w:p w14:paraId="3BB69B0E" w14:textId="77777777" w:rsidR="00F828B3" w:rsidRDefault="00F828B3" w:rsidP="00EC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11EC3"/>
    <w:multiLevelType w:val="multilevel"/>
    <w:tmpl w:val="70A61B36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B8"/>
    <w:rsid w:val="00654B24"/>
    <w:rsid w:val="00772528"/>
    <w:rsid w:val="007E25CE"/>
    <w:rsid w:val="00A118D5"/>
    <w:rsid w:val="00AE31B8"/>
    <w:rsid w:val="00EC41DB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3E83"/>
  <w15:chartTrackingRefBased/>
  <w15:docId w15:val="{6F999D11-55E3-46B2-A344-3C9C3B6C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1DB"/>
    <w:rPr>
      <w:sz w:val="18"/>
      <w:szCs w:val="18"/>
    </w:rPr>
  </w:style>
  <w:style w:type="paragraph" w:styleId="a7">
    <w:name w:val="List Paragraph"/>
    <w:basedOn w:val="a"/>
    <w:uiPriority w:val="34"/>
    <w:qFormat/>
    <w:rsid w:val="00EC41D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杨剑</dc:creator>
  <cp:keywords/>
  <dc:description/>
  <cp:lastModifiedBy>杨剑</cp:lastModifiedBy>
  <cp:revision>4</cp:revision>
  <dcterms:created xsi:type="dcterms:W3CDTF">2024-05-07T06:51:00Z</dcterms:created>
  <dcterms:modified xsi:type="dcterms:W3CDTF">2024-05-07T07:02:00Z</dcterms:modified>
</cp:coreProperties>
</file>